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F8BA" w14:textId="3B3E6B69" w:rsidR="000D7770" w:rsidRDefault="00C35A29" w:rsidP="00C35A29">
      <w:pPr>
        <w:pBdr>
          <w:bottom w:val="single" w:sz="4" w:space="1" w:color="auto"/>
        </w:pBdr>
        <w:tabs>
          <w:tab w:val="left" w:pos="8662"/>
          <w:tab w:val="left" w:pos="8804"/>
        </w:tabs>
        <w:spacing w:line="240" w:lineRule="auto"/>
        <w:ind w:right="-2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Depressionen/Angststörungen: Übersicht über innerschulische und außerschulische Hilfsangebote</w:t>
      </w:r>
      <w:r w:rsidR="00912BA1">
        <w:rPr>
          <w:rFonts w:ascii="Calibri" w:eastAsia="Calibri" w:hAnsi="Calibri" w:cs="Calibri"/>
          <w:b/>
          <w:sz w:val="28"/>
        </w:rPr>
        <w:t xml:space="preserve"> – Oberallgäu/Kempten</w:t>
      </w:r>
    </w:p>
    <w:p w14:paraId="39271356" w14:textId="77777777" w:rsidR="00FA438C" w:rsidRDefault="00FA438C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17D2B35F" w14:textId="77777777" w:rsidR="00575036" w:rsidRDefault="00575036" w:rsidP="00575036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Kinder / Jugendliche und Eltern können sich in Notlagen an der Schule vertrauensvoll wenden an:</w:t>
      </w: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7"/>
        <w:gridCol w:w="4394"/>
      </w:tblGrid>
      <w:tr w:rsidR="00575036" w14:paraId="6E583281" w14:textId="77777777" w:rsidTr="00575036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FB69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jede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Lehrerin/ jeden Lehrer des Vertrauens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B1F4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Gesprächstermine über das Sekretariat</w:t>
            </w:r>
          </w:p>
          <w:p w14:paraId="061BAA12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5036" w14:paraId="0D693168" w14:textId="77777777" w:rsidTr="00575036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6105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Schulleitung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D4DB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Sabine Krippner</w:t>
            </w:r>
          </w:p>
          <w:p w14:paraId="5636BFCE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Gesprächstermine</w:t>
            </w:r>
            <w:r>
              <w:rPr>
                <w:rFonts w:ascii="Calibri" w:eastAsia="Calibri" w:hAnsi="Calibri" w:cs="Calibri"/>
              </w:rPr>
              <w:t xml:space="preserve"> über das Sekretariat</w:t>
            </w:r>
          </w:p>
        </w:tc>
      </w:tr>
      <w:tr w:rsidR="00575036" w14:paraId="50C42F0F" w14:textId="77777777" w:rsidTr="00575036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2805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Beratungslehrkraft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F4FF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Robert </w:t>
            </w:r>
            <w:proofErr w:type="spellStart"/>
            <w:r>
              <w:rPr>
                <w:rFonts w:ascii="Calibri" w:eastAsia="Calibri" w:hAnsi="Calibri" w:cs="Calibri"/>
                <w:b/>
              </w:rPr>
              <w:t>Bolkart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StRMS</w:t>
            </w:r>
            <w:proofErr w:type="spellEnd"/>
          </w:p>
          <w:p w14:paraId="5EE3C8C8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robert.bolkart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(at)schulamt-oalike.de</w:t>
            </w:r>
          </w:p>
          <w:p w14:paraId="639A7AF1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0831/561360</w:t>
            </w:r>
          </w:p>
          <w:p w14:paraId="386B6B09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 0831/5613622</w:t>
            </w:r>
          </w:p>
          <w:p w14:paraId="0BF5F8F0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65BB94B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Sprechstunde:</w:t>
            </w:r>
            <w:r>
              <w:rPr>
                <w:rFonts w:ascii="Calibri" w:eastAsia="Calibri" w:hAnsi="Calibri" w:cs="Calibri"/>
              </w:rPr>
              <w:t xml:space="preserve"> nach Vereinbarung</w:t>
            </w:r>
          </w:p>
          <w:p w14:paraId="37E07599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0C3218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Schulanschrift:</w:t>
            </w:r>
          </w:p>
          <w:p w14:paraId="23EA8F73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Robert-Schuman-Mittelschule</w:t>
            </w:r>
          </w:p>
          <w:p w14:paraId="788DE240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Neudorfer Str. 4</w:t>
            </w:r>
          </w:p>
          <w:p w14:paraId="762DA948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87437 Kempten</w:t>
            </w:r>
          </w:p>
        </w:tc>
      </w:tr>
      <w:tr w:rsidR="00575036" w14:paraId="4584A870" w14:textId="77777777" w:rsidTr="00575036">
        <w:trPr>
          <w:trHeight w:val="51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2EB0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die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Schulpsychologin / </w:t>
            </w:r>
            <w:r>
              <w:rPr>
                <w:rFonts w:ascii="Calibri" w:eastAsia="Calibri" w:hAnsi="Calibri" w:cs="Calibri"/>
                <w:sz w:val="24"/>
              </w:rPr>
              <w:t>den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Schulpsychologen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E06A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Mirjam Henne</w:t>
            </w:r>
          </w:p>
          <w:p w14:paraId="68EB3179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  <w:proofErr w:type="spellStart"/>
            <w:r>
              <w:rPr>
                <w:rFonts w:ascii="Calibri" w:eastAsia="Calibri" w:hAnsi="Calibri" w:cs="Calibri"/>
              </w:rPr>
              <w:t>Mirjam.Henne</w:t>
            </w:r>
            <w:proofErr w:type="spellEnd"/>
            <w:r>
              <w:rPr>
                <w:rFonts w:ascii="Calibri" w:eastAsia="Calibri" w:hAnsi="Calibri" w:cs="Calibri"/>
              </w:rPr>
              <w:t>(at)schulamt-oalike.de</w:t>
            </w:r>
          </w:p>
          <w:p w14:paraId="21D5EF9C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08321/6629-13</w:t>
            </w:r>
          </w:p>
          <w:p w14:paraId="275608CB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A9C1469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Telefonsprechstunde: </w:t>
            </w:r>
          </w:p>
          <w:p w14:paraId="40C7D09E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Mittwoch, 7.30 bis 8.30 Uhr</w:t>
            </w:r>
          </w:p>
          <w:p w14:paraId="4C9B1A62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500B66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Schulanschrift:</w:t>
            </w:r>
          </w:p>
          <w:p w14:paraId="1AD2342E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GS/MS </w:t>
            </w:r>
            <w:proofErr w:type="spellStart"/>
            <w:r>
              <w:rPr>
                <w:rFonts w:ascii="Calibri" w:eastAsia="Calibri" w:hAnsi="Calibri" w:cs="Calibri"/>
              </w:rPr>
              <w:t>Blaichach</w:t>
            </w:r>
            <w:proofErr w:type="spellEnd"/>
          </w:p>
          <w:p w14:paraId="0D288063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Ettensberger</w:t>
            </w:r>
            <w:proofErr w:type="spellEnd"/>
            <w:r>
              <w:rPr>
                <w:rFonts w:ascii="Calibri" w:eastAsia="Calibri" w:hAnsi="Calibri" w:cs="Calibri"/>
              </w:rPr>
              <w:t xml:space="preserve"> Str. 17</w:t>
            </w:r>
          </w:p>
          <w:p w14:paraId="65D207DD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87544 </w:t>
            </w:r>
            <w:proofErr w:type="spellStart"/>
            <w:r>
              <w:rPr>
                <w:rFonts w:ascii="Calibri" w:eastAsia="Calibri" w:hAnsi="Calibri" w:cs="Calibri"/>
              </w:rPr>
              <w:t>Blaichach</w:t>
            </w:r>
            <w:proofErr w:type="spellEnd"/>
          </w:p>
        </w:tc>
      </w:tr>
      <w:tr w:rsidR="00575036" w14:paraId="2C6FD6FA" w14:textId="77777777" w:rsidTr="00575036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B3E5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die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Schulsozialarbeiterin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1E8D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Bettina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Haggenmüller</w:t>
            </w:r>
            <w:proofErr w:type="spellEnd"/>
          </w:p>
          <w:p w14:paraId="3608D034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283196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E-Mail: </w:t>
            </w:r>
          </w:p>
          <w:p w14:paraId="2003010A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bettina.haggenmueller@lra-oa.bayern.de</w:t>
            </w:r>
          </w:p>
          <w:p w14:paraId="2E4BA34B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C432BD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Tel: 0151/21057108</w:t>
            </w:r>
          </w:p>
          <w:p w14:paraId="4FDB42DE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A1200F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Erreichbarkeit: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 u. Mi Vormittag von </w:t>
            </w:r>
          </w:p>
          <w:p w14:paraId="25579806" w14:textId="77777777" w:rsidR="00575036" w:rsidRDefault="005750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8.00 Uhr bis 12.30 Uhr</w:t>
            </w:r>
          </w:p>
        </w:tc>
      </w:tr>
    </w:tbl>
    <w:p w14:paraId="59970285" w14:textId="77777777" w:rsidR="00575036" w:rsidRDefault="00575036" w:rsidP="00575036">
      <w:pPr>
        <w:spacing w:line="240" w:lineRule="auto"/>
        <w:rPr>
          <w:rFonts w:ascii="Calibri" w:eastAsia="Calibri" w:hAnsi="Calibri" w:cs="Calibri"/>
          <w:sz w:val="24"/>
        </w:rPr>
      </w:pPr>
    </w:p>
    <w:p w14:paraId="08156DEF" w14:textId="77777777" w:rsidR="00FA438C" w:rsidRDefault="00FA438C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5B64FBE4" w14:textId="77777777" w:rsidR="00575036" w:rsidRDefault="00575036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0E282DBB" w14:textId="77777777" w:rsidR="00575036" w:rsidRDefault="00575036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5F612976" w14:textId="77777777" w:rsidR="00575036" w:rsidRDefault="00575036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2C8E4972" w14:textId="366F1ABA"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Internetseiten und Telefonnummern, v.a. für Jugendliche: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238"/>
        <w:gridCol w:w="4238"/>
      </w:tblGrid>
      <w:tr w:rsidR="000D7770" w14:paraId="460C05F6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4686A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„Nummer gegen Kummer“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687B7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anonym und kostenfrei</w:t>
            </w:r>
          </w:p>
          <w:p w14:paraId="23D17630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auch Onlineberatung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FC8D5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116111</w:t>
            </w:r>
          </w:p>
          <w:p w14:paraId="33B87277" w14:textId="77777777" w:rsidR="000D7770" w:rsidRDefault="007D2C89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C35A29" w:rsidRPr="000A4593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www.nummergegenkummer.de/kinder-und-jugendtelefon.html</w:t>
              </w:r>
            </w:hyperlink>
            <w:r w:rsidR="00C35A29" w:rsidRPr="000A4593"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  <w:t xml:space="preserve"> </w:t>
            </w:r>
          </w:p>
        </w:tc>
      </w:tr>
      <w:tr w:rsidR="000D7770" w14:paraId="175A9D66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D9A30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„FIDEO“ </w:t>
            </w:r>
          </w:p>
          <w:p w14:paraId="7A210BE2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(Fighting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depression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online)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1E53F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u.a. Forum zum Austausch, Selbsttest, Wissen über Depressionen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47D5F" w14:textId="77777777" w:rsidR="000D7770" w:rsidRDefault="007D2C89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www.fideo.de</w:t>
              </w:r>
            </w:hyperlink>
          </w:p>
        </w:tc>
      </w:tr>
      <w:tr w:rsidR="000D7770" w14:paraId="5F839427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51D83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FRD</w:t>
            </w:r>
          </w:p>
          <w:p w14:paraId="7E59DAB1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(Freunde fürs Leben e.V.)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A9AB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u.a. Hilfsangebote-Finder</w:t>
            </w:r>
          </w:p>
          <w:p w14:paraId="04A4D838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(vor Ort, am Telefon, Online)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7A0AE" w14:textId="77777777" w:rsidR="000D7770" w:rsidRDefault="007D2C8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</w:rPr>
            </w:pPr>
            <w:hyperlink r:id="rId9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www.frnd.de</w:t>
              </w:r>
            </w:hyperlink>
          </w:p>
          <w:p w14:paraId="16ABFFDE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32B7C355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79853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Stiftung Deutsche Depressionshilfe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B812B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u.a. Online-Foren, Suche nach Hilfsangeboten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i.d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 jeweiligen Region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205F" w14:textId="77777777" w:rsidR="000D7770" w:rsidRDefault="007D2C89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hyperlink r:id="rId10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www.deutsche-depressionshilfe.de</w:t>
              </w:r>
            </w:hyperlink>
          </w:p>
          <w:p w14:paraId="19C19682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Infotelefon 0800 - 3344533</w:t>
            </w:r>
          </w:p>
        </w:tc>
      </w:tr>
      <w:tr w:rsidR="000D7770" w14:paraId="3335F577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D6001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Bundeskonferenz für Erziehungsberatung: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8F52F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bke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-Onlineberatung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2D859" w14:textId="77777777" w:rsidR="000D7770" w:rsidRDefault="007D2C8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</w:rPr>
            </w:pPr>
            <w:hyperlink r:id="rId11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www.bke-jugendberatung.de</w:t>
              </w:r>
            </w:hyperlink>
          </w:p>
          <w:p w14:paraId="1102CB17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50AB1356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6B457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NAKOS </w:t>
            </w:r>
          </w:p>
          <w:p w14:paraId="5A114CD7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(Nationale Kontakt- und Informationsstelle zur Anregung und Unterstützung von Selbsthilfegruppen)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DA8C6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Hilfe bei der Suche nach Selbsthilfegruppen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9782" w14:textId="77777777" w:rsidR="000D7770" w:rsidRDefault="007D2C8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</w:rPr>
            </w:pPr>
            <w:hyperlink r:id="rId12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www.nakos.de</w:t>
              </w:r>
            </w:hyperlink>
          </w:p>
          <w:p w14:paraId="40C13F6D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0A316993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1A2CF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U25 Freiburg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FAD81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Jugendliche helfen Jugendlichen: anonyme Mailberatung bei Krisen und Suizidgedanken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FDA39" w14:textId="77777777" w:rsidR="000D7770" w:rsidRDefault="007D2C89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hyperlink r:id="rId13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www.u25-freiburg.de</w:t>
              </w:r>
            </w:hyperlink>
          </w:p>
          <w:p w14:paraId="25F38491" w14:textId="77777777" w:rsidR="000D7770" w:rsidRDefault="007D2C89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www.u25.de</w:t>
              </w:r>
            </w:hyperlink>
          </w:p>
        </w:tc>
      </w:tr>
      <w:tr w:rsidR="00C662FB" w14:paraId="38C71A92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0E23" w14:textId="4F147BC2" w:rsidR="00C662FB" w:rsidRDefault="00C662FB" w:rsidP="00C662F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Jugend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Notmail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158D1" w14:textId="5FDCA548" w:rsidR="00C662FB" w:rsidRDefault="00C662FB" w:rsidP="00C662F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Beratung per Mail, dreimal wöchentlich Einzelchatzeiten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90665" w14:textId="2EBD92E6" w:rsidR="00C662FB" w:rsidRDefault="00C662FB" w:rsidP="00C662FB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  <w:t>www.jugendnotmail.de</w:t>
            </w:r>
          </w:p>
        </w:tc>
      </w:tr>
      <w:tr w:rsidR="00C662FB" w14:paraId="4D071C4E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BD70A" w14:textId="77777777" w:rsidR="00C662FB" w:rsidRDefault="00C662FB" w:rsidP="00C662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Telefonseelsorge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55BAB" w14:textId="77777777" w:rsidR="00C662FB" w:rsidRDefault="00C662FB" w:rsidP="00C662FB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 xml:space="preserve">24 Stunden an 365 Tagen </w:t>
            </w:r>
          </w:p>
          <w:p w14:paraId="1E7AA270" w14:textId="77777777" w:rsidR="00C662FB" w:rsidRDefault="00C662FB" w:rsidP="00C662FB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auch Mail- und Chatberatung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66B24" w14:textId="77777777" w:rsidR="00C662FB" w:rsidRPr="00912BA1" w:rsidRDefault="00C662FB" w:rsidP="00C662F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12BA1">
              <w:rPr>
                <w:rFonts w:ascii="Calibri" w:eastAsia="Calibri" w:hAnsi="Calibri" w:cs="Calibri"/>
                <w:sz w:val="24"/>
              </w:rPr>
              <w:t xml:space="preserve">0800 -1110111 oder </w:t>
            </w:r>
          </w:p>
          <w:p w14:paraId="2E3936B8" w14:textId="77777777" w:rsidR="00C662FB" w:rsidRPr="00912BA1" w:rsidRDefault="00C662FB" w:rsidP="00C662FB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  <w:r w:rsidRPr="00912BA1">
              <w:rPr>
                <w:rFonts w:ascii="Calibri Light" w:eastAsia="Calibri Light" w:hAnsi="Calibri Light" w:cs="Calibri Light"/>
                <w:b/>
                <w:sz w:val="24"/>
              </w:rPr>
              <w:t>0800 -1110222</w:t>
            </w:r>
          </w:p>
          <w:p w14:paraId="63F5073C" w14:textId="77777777" w:rsidR="00C662FB" w:rsidRDefault="007D2C89" w:rsidP="00C662FB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  <w:u w:val="single"/>
              </w:rPr>
            </w:pPr>
            <w:hyperlink r:id="rId15">
              <w:r w:rsidR="00C662FB">
                <w:rPr>
                  <w:rFonts w:ascii="Calibri" w:eastAsia="Calibri" w:hAnsi="Calibri" w:cs="Calibri"/>
                  <w:b/>
                  <w:color w:val="0070C0"/>
                  <w:sz w:val="24"/>
                  <w:u w:val="single"/>
                </w:rPr>
                <w:t>www.telefonseelsorge.de</w:t>
              </w:r>
            </w:hyperlink>
          </w:p>
          <w:p w14:paraId="4A237332" w14:textId="77777777" w:rsidR="00C662FB" w:rsidRDefault="00C662FB" w:rsidP="00C662FB">
            <w:pPr>
              <w:spacing w:after="0" w:line="240" w:lineRule="auto"/>
            </w:pPr>
          </w:p>
        </w:tc>
      </w:tr>
      <w:tr w:rsidR="00C662FB" w14:paraId="105EA1D1" w14:textId="77777777" w:rsidTr="00C662FB">
        <w:trPr>
          <w:trHeight w:val="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78E21" w14:textId="19BE3057" w:rsidR="00C662FB" w:rsidRDefault="00C662FB" w:rsidP="00C662F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Muslimisches Seelsorge Telefon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489D6" w14:textId="77777777" w:rsidR="00C662FB" w:rsidRDefault="00C662FB" w:rsidP="00C662FB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8CEB4" w14:textId="305142F6" w:rsidR="00C662FB" w:rsidRPr="00912BA1" w:rsidRDefault="00C662FB" w:rsidP="00C662F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030/443509821</w:t>
            </w:r>
          </w:p>
        </w:tc>
      </w:tr>
    </w:tbl>
    <w:p w14:paraId="24D5BFB1" w14:textId="77777777"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335C6629" w14:textId="77777777" w:rsidR="00575036" w:rsidRDefault="00575036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646A1ED3" w14:textId="77777777" w:rsidR="00575036" w:rsidRDefault="00575036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2909F15B" w14:textId="77777777" w:rsidR="00575036" w:rsidRDefault="00575036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3F25A2EB" w14:textId="77777777" w:rsidR="00575036" w:rsidRDefault="00575036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3727BD99" w14:textId="7D7CFDE8"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Weitere Hilfsadressen, besonders für Eltern: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  <w:gridCol w:w="4910"/>
      </w:tblGrid>
      <w:tr w:rsidR="000D7770" w14:paraId="134FD9C9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15753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Elterntelefon der Nummer gegen Kummer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FBC3A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08000 – 110550</w:t>
            </w:r>
          </w:p>
          <w:p w14:paraId="0D04FC4D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48E34F20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2B641" w14:textId="77777777" w:rsidR="000D7770" w:rsidRDefault="00C35A29" w:rsidP="007077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Staatliche Schulberatungsstelle </w:t>
            </w:r>
            <w:r w:rsidR="00707790">
              <w:rPr>
                <w:rFonts w:ascii="Calibri" w:eastAsia="Calibri" w:hAnsi="Calibri" w:cs="Calibri"/>
                <w:b/>
                <w:sz w:val="24"/>
              </w:rPr>
              <w:t>Schwaben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6CB54" w14:textId="77777777" w:rsidR="000D7770" w:rsidRDefault="00444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41CCB">
              <w:rPr>
                <w:rFonts w:ascii="Calibri" w:eastAsia="Calibri" w:hAnsi="Calibri" w:cs="Calibri"/>
                <w:sz w:val="24"/>
              </w:rPr>
              <w:t>0821 - 509160</w:t>
            </w:r>
          </w:p>
        </w:tc>
      </w:tr>
      <w:tr w:rsidR="000D7770" w14:paraId="02BFA74E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F50E5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Erziehungsberatungsstelle</w:t>
            </w:r>
            <w:r w:rsidR="008D1A94">
              <w:rPr>
                <w:rFonts w:ascii="Calibri" w:eastAsia="Calibri" w:hAnsi="Calibri" w:cs="Calibri"/>
                <w:b/>
                <w:sz w:val="24"/>
              </w:rPr>
              <w:t xml:space="preserve"> der</w:t>
            </w:r>
          </w:p>
          <w:p w14:paraId="0AAF4BF8" w14:textId="77777777" w:rsidR="00444449" w:rsidRDefault="004444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Katholische</w:t>
            </w:r>
            <w:r w:rsidR="009E285C"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Jugendfürsorg</w:t>
            </w:r>
            <w:r w:rsidR="008D1A94">
              <w:rPr>
                <w:rFonts w:ascii="Calibri" w:eastAsia="Calibri" w:hAnsi="Calibri" w:cs="Calibri"/>
                <w:b/>
                <w:sz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(KJF)</w:t>
            </w:r>
          </w:p>
          <w:p w14:paraId="0202165B" w14:textId="77777777" w:rsidR="008D1A94" w:rsidRDefault="008D1A94" w:rsidP="008D1A9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Sonthofen</w:t>
            </w:r>
          </w:p>
          <w:p w14:paraId="25204972" w14:textId="77777777" w:rsidR="008D1A94" w:rsidRDefault="008D1A94" w:rsidP="008D1A9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Kempten</w:t>
            </w:r>
          </w:p>
          <w:p w14:paraId="62AE7095" w14:textId="77777777" w:rsidR="000D7770" w:rsidRPr="00E623A5" w:rsidRDefault="008D1A94" w:rsidP="00E623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Lindau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F0A0" w14:textId="77777777" w:rsidR="008D1A94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06190491" w14:textId="77777777" w:rsidR="008D1A94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08D0EB5F" w14:textId="77777777" w:rsidR="008D1A94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08321/5055</w:t>
            </w:r>
          </w:p>
          <w:p w14:paraId="51E253EF" w14:textId="77777777" w:rsidR="008D1A94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0831/522320</w:t>
            </w:r>
          </w:p>
          <w:p w14:paraId="72BAC90B" w14:textId="77777777" w:rsidR="00E623A5" w:rsidRPr="009E285C" w:rsidRDefault="008D1A94" w:rsidP="00D64C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A94">
              <w:rPr>
                <w:rFonts w:cstheme="minorHAnsi"/>
                <w:sz w:val="24"/>
                <w:szCs w:val="24"/>
              </w:rPr>
              <w:t>08382/41 90</w:t>
            </w:r>
          </w:p>
        </w:tc>
      </w:tr>
      <w:tr w:rsidR="000D7770" w14:paraId="60046138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21C01" w14:textId="3E8BC5F3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Bezirkskrankenhaus (BKH)</w:t>
            </w:r>
            <w:r w:rsidR="00D64C8F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14:paraId="1335D9D7" w14:textId="3288E775" w:rsidR="00912BA1" w:rsidRDefault="00912B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</w:t>
            </w:r>
            <w:r>
              <w:rPr>
                <w:rFonts w:ascii="Calibri" w:eastAsia="Calibri" w:hAnsi="Calibri" w:cs="Calibri"/>
                <w:b/>
              </w:rPr>
              <w:t>ab 18 Jahren)</w:t>
            </w:r>
          </w:p>
          <w:p w14:paraId="1C5B5E70" w14:textId="12E74B45" w:rsidR="00912BA1" w:rsidRDefault="00912BA1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Ambulanz Kempten</w:t>
            </w:r>
          </w:p>
          <w:p w14:paraId="5378FC79" w14:textId="243B91F6" w:rsidR="00D64C8F" w:rsidRPr="00E623A5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Augsburg</w:t>
            </w:r>
          </w:p>
          <w:p w14:paraId="637AA1F2" w14:textId="77777777" w:rsidR="00D64C8F" w:rsidRPr="00E623A5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Kaufbeuren</w:t>
            </w:r>
          </w:p>
          <w:p w14:paraId="72A3A1A5" w14:textId="77777777" w:rsidR="000D7770" w:rsidRPr="00E623A5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Günzburg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23E4" w14:textId="77777777" w:rsid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14:paraId="70452504" w14:textId="77777777" w:rsidR="00912BA1" w:rsidRDefault="00912BA1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14:paraId="2C8FC474" w14:textId="2FABD6C8" w:rsidR="00912BA1" w:rsidRDefault="00912BA1" w:rsidP="00912BA1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444449">
              <w:rPr>
                <w:rStyle w:val="lrzxr"/>
                <w:sz w:val="24"/>
                <w:szCs w:val="24"/>
              </w:rPr>
              <w:t>08</w:t>
            </w:r>
            <w:r>
              <w:rPr>
                <w:rStyle w:val="lrzxr"/>
                <w:sz w:val="24"/>
                <w:szCs w:val="24"/>
              </w:rPr>
              <w:t>3</w:t>
            </w:r>
            <w:r w:rsidRPr="00444449">
              <w:rPr>
                <w:rStyle w:val="lrzxr"/>
                <w:sz w:val="24"/>
                <w:szCs w:val="24"/>
              </w:rPr>
              <w:t xml:space="preserve">1 </w:t>
            </w:r>
            <w:r>
              <w:rPr>
                <w:rStyle w:val="lrzxr"/>
                <w:sz w:val="24"/>
                <w:szCs w:val="24"/>
              </w:rPr>
              <w:t>-540260</w:t>
            </w:r>
          </w:p>
          <w:p w14:paraId="7DD6997F" w14:textId="27A9EFC2" w:rsidR="000D7770" w:rsidRDefault="00444449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444449">
              <w:rPr>
                <w:rStyle w:val="lrzxr"/>
                <w:sz w:val="24"/>
                <w:szCs w:val="24"/>
              </w:rPr>
              <w:t xml:space="preserve">0821 </w:t>
            </w:r>
            <w:r w:rsidR="00D64C8F">
              <w:rPr>
                <w:rStyle w:val="lrzxr"/>
                <w:sz w:val="24"/>
                <w:szCs w:val="24"/>
              </w:rPr>
              <w:t>-</w:t>
            </w:r>
            <w:r w:rsidRPr="00444449">
              <w:rPr>
                <w:rStyle w:val="lrzxr"/>
                <w:sz w:val="24"/>
                <w:szCs w:val="24"/>
              </w:rPr>
              <w:t>48030</w:t>
            </w:r>
          </w:p>
          <w:p w14:paraId="2CCB9BC4" w14:textId="77777777" w:rsidR="00D64C8F" w:rsidRP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D64C8F">
              <w:rPr>
                <w:rStyle w:val="lrzxr"/>
                <w:sz w:val="24"/>
                <w:szCs w:val="24"/>
              </w:rPr>
              <w:t>08341 -720</w:t>
            </w:r>
          </w:p>
          <w:p w14:paraId="1A238725" w14:textId="77777777" w:rsidR="00D64C8F" w:rsidRPr="00D64C8F" w:rsidRDefault="00D64C8F">
            <w:pPr>
              <w:spacing w:after="0" w:line="240" w:lineRule="auto"/>
              <w:rPr>
                <w:rStyle w:val="lrzxr"/>
              </w:rPr>
            </w:pPr>
            <w:r w:rsidRPr="00D64C8F">
              <w:rPr>
                <w:rStyle w:val="lrzxr"/>
                <w:sz w:val="24"/>
                <w:szCs w:val="24"/>
              </w:rPr>
              <w:t>08221 -9600</w:t>
            </w:r>
          </w:p>
        </w:tc>
      </w:tr>
      <w:tr w:rsidR="00444449" w14:paraId="714A5B6A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285D3" w14:textId="77777777" w:rsidR="00444449" w:rsidRDefault="004444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Josefinum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(Kinder- und Jugendpsychiatrie)</w:t>
            </w:r>
          </w:p>
          <w:p w14:paraId="18A4B962" w14:textId="77777777" w:rsidR="00D64C8F" w:rsidRPr="00E623A5" w:rsidRDefault="00D64C8F" w:rsidP="00E623A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Augsburg</w:t>
            </w:r>
          </w:p>
          <w:p w14:paraId="0268B441" w14:textId="77777777" w:rsidR="00D64C8F" w:rsidRPr="00E623A5" w:rsidRDefault="00D64C8F" w:rsidP="00E623A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Kempten</w:t>
            </w:r>
          </w:p>
          <w:p w14:paraId="05D7D851" w14:textId="77777777" w:rsidR="00444449" w:rsidRPr="00E623A5" w:rsidRDefault="00D64C8F" w:rsidP="00E623A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Nördlingen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23F78" w14:textId="77777777" w:rsid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14:paraId="3999B73A" w14:textId="77777777" w:rsid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14:paraId="5916F20D" w14:textId="77777777" w:rsidR="00444449" w:rsidRDefault="00444449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444449">
              <w:rPr>
                <w:rStyle w:val="lrzxr"/>
                <w:sz w:val="24"/>
                <w:szCs w:val="24"/>
              </w:rPr>
              <w:t>0821</w:t>
            </w:r>
            <w:r w:rsidR="00D64C8F">
              <w:rPr>
                <w:rStyle w:val="lrzxr"/>
                <w:sz w:val="24"/>
                <w:szCs w:val="24"/>
              </w:rPr>
              <w:t>-</w:t>
            </w:r>
            <w:r w:rsidRPr="00444449">
              <w:rPr>
                <w:rStyle w:val="lrzxr"/>
                <w:sz w:val="24"/>
                <w:szCs w:val="24"/>
              </w:rPr>
              <w:t xml:space="preserve"> 24120</w:t>
            </w:r>
          </w:p>
          <w:p w14:paraId="6050CF96" w14:textId="77777777" w:rsidR="00D64C8F" w:rsidRP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D64C8F">
              <w:rPr>
                <w:rStyle w:val="lrzxr"/>
                <w:sz w:val="24"/>
                <w:szCs w:val="24"/>
              </w:rPr>
              <w:t xml:space="preserve">0831 </w:t>
            </w:r>
            <w:r>
              <w:rPr>
                <w:rStyle w:val="lrzxr"/>
                <w:sz w:val="24"/>
                <w:szCs w:val="24"/>
              </w:rPr>
              <w:t>-</w:t>
            </w:r>
            <w:r w:rsidRPr="00D64C8F">
              <w:rPr>
                <w:rStyle w:val="lrzxr"/>
                <w:sz w:val="24"/>
                <w:szCs w:val="24"/>
              </w:rPr>
              <w:t>523390</w:t>
            </w:r>
          </w:p>
          <w:p w14:paraId="173898CB" w14:textId="77777777" w:rsidR="00D64C8F" w:rsidRPr="00444449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D64C8F">
              <w:rPr>
                <w:rStyle w:val="lrzxr"/>
                <w:sz w:val="24"/>
                <w:szCs w:val="24"/>
              </w:rPr>
              <w:t xml:space="preserve">09081 </w:t>
            </w:r>
            <w:r>
              <w:rPr>
                <w:rStyle w:val="lrzxr"/>
                <w:sz w:val="24"/>
                <w:szCs w:val="24"/>
              </w:rPr>
              <w:t>-</w:t>
            </w:r>
            <w:r w:rsidRPr="00D64C8F">
              <w:rPr>
                <w:rStyle w:val="lrzxr"/>
                <w:sz w:val="24"/>
                <w:szCs w:val="24"/>
              </w:rPr>
              <w:t>2901390</w:t>
            </w:r>
          </w:p>
        </w:tc>
      </w:tr>
      <w:tr w:rsidR="000D7770" w14:paraId="75F793AE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1F023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Sozialpädiatrisches Zentrum (SPZ)</w:t>
            </w:r>
            <w:r w:rsidR="00A741B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14:paraId="7B8647A7" w14:textId="77777777" w:rsidR="000D7770" w:rsidRPr="00E623A5" w:rsidRDefault="00672E6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Memmingen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7C2CF" w14:textId="77777777" w:rsidR="000D7770" w:rsidRDefault="00752DF4">
            <w:pPr>
              <w:spacing w:after="0" w:line="240" w:lineRule="auto"/>
              <w:rPr>
                <w:rStyle w:val="lrzxr"/>
              </w:rPr>
            </w:pPr>
            <w:r>
              <w:rPr>
                <w:rStyle w:val="lrzxr"/>
              </w:rPr>
              <w:t xml:space="preserve"> </w:t>
            </w:r>
          </w:p>
          <w:p w14:paraId="327963D4" w14:textId="77777777" w:rsidR="00672E6C" w:rsidRPr="00752DF4" w:rsidRDefault="00672E6C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08331/702500</w:t>
            </w:r>
          </w:p>
        </w:tc>
      </w:tr>
      <w:tr w:rsidR="000D7770" w14:paraId="2B2F40BE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6E611" w14:textId="098287DB" w:rsidR="000D7770" w:rsidRPr="00E623A5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Krisendienst </w:t>
            </w:r>
            <w:r w:rsidR="008E6940">
              <w:rPr>
                <w:rFonts w:ascii="Calibri" w:eastAsia="Calibri" w:hAnsi="Calibri" w:cs="Calibri"/>
                <w:b/>
                <w:sz w:val="24"/>
              </w:rPr>
              <w:t>für psychiatrische Notfälle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0ADD" w14:textId="77777777" w:rsidR="009E285C" w:rsidRDefault="009E285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6BAEC7AE" w14:textId="290A63E0" w:rsidR="00FA438C" w:rsidRPr="00FA438C" w:rsidRDefault="00912BA1" w:rsidP="00FA438C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bayernweit: </w:t>
            </w:r>
            <w:r w:rsidR="00C35A29">
              <w:rPr>
                <w:rFonts w:ascii="Calibri" w:eastAsia="Calibri" w:hAnsi="Calibri" w:cs="Calibri"/>
                <w:sz w:val="24"/>
              </w:rPr>
              <w:t>0</w:t>
            </w:r>
            <w:r w:rsidR="008E6940">
              <w:rPr>
                <w:rFonts w:ascii="Calibri" w:eastAsia="Calibri" w:hAnsi="Calibri" w:cs="Calibri"/>
                <w:sz w:val="24"/>
              </w:rPr>
              <w:t>80</w:t>
            </w:r>
            <w:r w:rsidR="00C35A29">
              <w:rPr>
                <w:rFonts w:ascii="Calibri" w:eastAsia="Calibri" w:hAnsi="Calibri" w:cs="Calibri"/>
                <w:sz w:val="24"/>
              </w:rPr>
              <w:t xml:space="preserve">0 </w:t>
            </w:r>
            <w:r w:rsidR="008E6940">
              <w:rPr>
                <w:rFonts w:ascii="Calibri" w:eastAsia="Calibri" w:hAnsi="Calibri" w:cs="Calibri"/>
                <w:sz w:val="24"/>
              </w:rPr>
              <w:t>–</w:t>
            </w:r>
            <w:r w:rsidR="00C35A29">
              <w:rPr>
                <w:rFonts w:ascii="Calibri" w:eastAsia="Calibri" w:hAnsi="Calibri" w:cs="Calibri"/>
                <w:sz w:val="24"/>
              </w:rPr>
              <w:t xml:space="preserve"> 6553000</w:t>
            </w:r>
            <w:r w:rsidR="00FA438C">
              <w:rPr>
                <w:rFonts w:ascii="Calibri" w:eastAsia="Calibri" w:hAnsi="Calibri" w:cs="Calibri"/>
                <w:sz w:val="24"/>
              </w:rPr>
              <w:br/>
            </w:r>
            <w:r w:rsidR="00FA438C" w:rsidRPr="00BF703C">
              <w:rPr>
                <w:rFonts w:ascii="Calibri" w:eastAsia="Calibri Light" w:hAnsi="Calibri" w:cs="Calibri"/>
                <w:sz w:val="24"/>
              </w:rPr>
              <w:t>Telefonberatung</w:t>
            </w:r>
            <w:r w:rsidR="00FA438C">
              <w:rPr>
                <w:rFonts w:ascii="Calibri" w:eastAsia="Calibri Light" w:hAnsi="Calibri" w:cs="Calibri"/>
                <w:sz w:val="24"/>
              </w:rPr>
              <w:t xml:space="preserve">, </w:t>
            </w:r>
            <w:r w:rsidR="00FA438C" w:rsidRPr="00BF703C">
              <w:rPr>
                <w:rFonts w:ascii="Calibri" w:eastAsia="Calibri Light" w:hAnsi="Calibri" w:cs="Calibri"/>
                <w:sz w:val="24"/>
              </w:rPr>
              <w:t xml:space="preserve">ggf. </w:t>
            </w:r>
            <w:r w:rsidR="00FA438C">
              <w:rPr>
                <w:rFonts w:ascii="Calibri" w:eastAsia="Calibri Light" w:hAnsi="Calibri" w:cs="Calibri"/>
                <w:sz w:val="24"/>
              </w:rPr>
              <w:t xml:space="preserve">ist der </w:t>
            </w:r>
            <w:proofErr w:type="gramStart"/>
            <w:r w:rsidR="00FA438C">
              <w:rPr>
                <w:rFonts w:ascii="Calibri" w:eastAsia="Calibri Light" w:hAnsi="Calibri" w:cs="Calibri"/>
                <w:sz w:val="24"/>
              </w:rPr>
              <w:t>Dienst</w:t>
            </w:r>
            <w:r w:rsidR="00FA438C" w:rsidRPr="00BF703C">
              <w:rPr>
                <w:rFonts w:ascii="Calibri" w:eastAsia="Calibri Light" w:hAnsi="Calibri" w:cs="Calibri"/>
                <w:sz w:val="24"/>
              </w:rPr>
              <w:t xml:space="preserve">  innerhalb</w:t>
            </w:r>
            <w:proofErr w:type="gramEnd"/>
            <w:r w:rsidR="00FA438C" w:rsidRPr="00BF703C">
              <w:rPr>
                <w:rFonts w:ascii="Calibri" w:eastAsia="Calibri Light" w:hAnsi="Calibri" w:cs="Calibri"/>
                <w:sz w:val="24"/>
              </w:rPr>
              <w:t xml:space="preserve"> vo</w:t>
            </w:r>
            <w:r w:rsidR="00FA438C">
              <w:rPr>
                <w:rFonts w:ascii="Calibri" w:eastAsia="Calibri Light" w:hAnsi="Calibri" w:cs="Calibri"/>
                <w:sz w:val="24"/>
              </w:rPr>
              <w:t xml:space="preserve">n einer Stunde vor Ort </w:t>
            </w:r>
          </w:p>
        </w:tc>
      </w:tr>
      <w:tr w:rsidR="000D7770" w14:paraId="40098D8E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38D78" w14:textId="77777777" w:rsidR="009E285C" w:rsidRDefault="009E285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24E70345" w14:textId="77777777" w:rsidR="000D7770" w:rsidRPr="00E623A5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Ärztlicher Bereitschaftsdienst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53D44" w14:textId="77777777" w:rsidR="009E285C" w:rsidRDefault="009E285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25BC3352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bundesweit: 116117</w:t>
            </w:r>
          </w:p>
        </w:tc>
      </w:tr>
      <w:tr w:rsidR="000D7770" w14:paraId="5F0DC05B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86657" w14:textId="77777777" w:rsidR="000D7770" w:rsidRPr="00E623A5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Bundeskonferenz für Erziehungsberatung: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bke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-Onlineberatung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AE4B6" w14:textId="77777777" w:rsidR="009E285C" w:rsidRDefault="009E285C">
            <w:pPr>
              <w:spacing w:after="0" w:line="240" w:lineRule="auto"/>
            </w:pPr>
          </w:p>
          <w:p w14:paraId="52B4CA12" w14:textId="77777777" w:rsidR="000D7770" w:rsidRPr="000A4593" w:rsidRDefault="007D2C89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hyperlink r:id="rId16" w:history="1">
              <w:r w:rsidR="009E285C" w:rsidRPr="00980BA9">
                <w:rPr>
                  <w:rStyle w:val="Hyperlink"/>
                  <w:rFonts w:ascii="Calibri" w:eastAsia="Calibri" w:hAnsi="Calibri" w:cs="Calibri"/>
                  <w:b/>
                  <w:sz w:val="24"/>
                </w:rPr>
                <w:t>www.bke-elternberatung.de</w:t>
              </w:r>
            </w:hyperlink>
          </w:p>
          <w:p w14:paraId="7CB8F7F7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67151039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4631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Niedergelassene Kinderärzte und </w:t>
            </w:r>
          </w:p>
          <w:p w14:paraId="6C268530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Fachärzte für Kinder- und Jugendpsychiatrie</w:t>
            </w:r>
          </w:p>
          <w:p w14:paraId="1CD075E8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(s. kassenärztliche Vereinigung)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3DE76" w14:textId="77777777" w:rsidR="00CC57DB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CC57DB">
              <w:rPr>
                <w:rFonts w:ascii="Calibri" w:eastAsia="Calibri" w:hAnsi="Calibri" w:cs="Calibri"/>
                <w:sz w:val="24"/>
              </w:rPr>
              <w:t>Gelbe Seite</w:t>
            </w:r>
            <w:r w:rsidR="00CC57DB">
              <w:rPr>
                <w:rFonts w:ascii="Calibri" w:eastAsia="Calibri" w:hAnsi="Calibri" w:cs="Calibri"/>
                <w:sz w:val="24"/>
              </w:rPr>
              <w:t>n</w:t>
            </w:r>
          </w:p>
          <w:p w14:paraId="6F91D47E" w14:textId="368F026B" w:rsidR="000D7770" w:rsidRDefault="007D2C8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17" w:history="1">
              <w:r w:rsidR="00CC57DB" w:rsidRPr="00D04D1A">
                <w:rPr>
                  <w:rStyle w:val="Hyperlink"/>
                  <w:rFonts w:ascii="Calibri" w:eastAsia="Calibri" w:hAnsi="Calibri" w:cs="Calibri"/>
                  <w:sz w:val="24"/>
                </w:rPr>
                <w:t>www.kvb.de</w:t>
              </w:r>
            </w:hyperlink>
          </w:p>
          <w:p w14:paraId="579AC219" w14:textId="7ABDE81C" w:rsidR="00CC57DB" w:rsidRPr="00CC57DB" w:rsidRDefault="00CC57DB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CC57DB">
              <w:rPr>
                <w:rFonts w:ascii="Calibri" w:eastAsia="Calibri" w:hAnsi="Calibri" w:cs="Calibri"/>
                <w:bCs/>
              </w:rPr>
              <w:t xml:space="preserve">Terminvermittlung über die </w:t>
            </w:r>
            <w:r w:rsidRPr="00CC57DB">
              <w:rPr>
                <w:rFonts w:ascii="Calibri" w:eastAsia="Calibri" w:hAnsi="Calibri" w:cs="Calibri"/>
                <w:b/>
              </w:rPr>
              <w:t>Terminservicestelle der KVB</w:t>
            </w:r>
            <w:r w:rsidRPr="00CC57DB">
              <w:rPr>
                <w:rFonts w:ascii="Calibri" w:eastAsia="Calibri" w:hAnsi="Calibri" w:cs="Calibri"/>
                <w:bCs/>
              </w:rPr>
              <w:t xml:space="preserve"> unter: 116117</w:t>
            </w:r>
          </w:p>
        </w:tc>
      </w:tr>
      <w:tr w:rsidR="000D7770" w14:paraId="0227B2EA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C3E10" w14:textId="63FD6148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Psychologische Psychotherapeuten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5C01C" w14:textId="1797EA0F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Therapeutensuche online unter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hyperlink r:id="rId18">
              <w:r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www.bptk.de</w:t>
              </w:r>
            </w:hyperlink>
            <w:r w:rsidRPr="000A4593"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(Bundespsychotherapeutenkammer) oder telefonisch über die </w:t>
            </w:r>
            <w:r w:rsidRPr="00E54E95">
              <w:rPr>
                <w:rFonts w:ascii="Calibri" w:eastAsia="Calibri" w:hAnsi="Calibri" w:cs="Calibri"/>
                <w:b/>
                <w:bCs/>
                <w:sz w:val="24"/>
              </w:rPr>
              <w:t xml:space="preserve">Koordinationsstelle Psychotherapie </w:t>
            </w:r>
            <w:r w:rsidRPr="00E54E95">
              <w:rPr>
                <w:rFonts w:ascii="Calibri" w:eastAsia="Calibri" w:hAnsi="Calibri" w:cs="Calibri"/>
                <w:sz w:val="24"/>
              </w:rPr>
              <w:t>unter 0921/</w:t>
            </w:r>
            <w:r w:rsidR="001853EF">
              <w:rPr>
                <w:rFonts w:ascii="Calibri" w:eastAsia="Calibri" w:hAnsi="Calibri" w:cs="Calibri"/>
                <w:sz w:val="24"/>
              </w:rPr>
              <w:t>787765</w:t>
            </w:r>
            <w:r w:rsidRPr="00E54E95">
              <w:rPr>
                <w:rFonts w:ascii="Calibri" w:eastAsia="Calibri" w:hAnsi="Calibri" w:cs="Calibri"/>
                <w:sz w:val="24"/>
              </w:rPr>
              <w:t>-40410)</w:t>
            </w:r>
          </w:p>
        </w:tc>
      </w:tr>
    </w:tbl>
    <w:p w14:paraId="48076C16" w14:textId="77777777"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sectPr w:rsidR="000D7770" w:rsidSect="008E6940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BE00" w14:textId="77777777" w:rsidR="008B3ADE" w:rsidRDefault="008B3ADE" w:rsidP="00163CD9">
      <w:pPr>
        <w:spacing w:after="0" w:line="240" w:lineRule="auto"/>
      </w:pPr>
      <w:r>
        <w:separator/>
      </w:r>
    </w:p>
  </w:endnote>
  <w:endnote w:type="continuationSeparator" w:id="0">
    <w:p w14:paraId="2533B7C3" w14:textId="77777777" w:rsidR="008B3ADE" w:rsidRDefault="008B3ADE" w:rsidP="0016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4412" w14:textId="77777777" w:rsidR="00163CD9" w:rsidRDefault="00163CD9">
    <w:pPr>
      <w:pStyle w:val="Fuzeile"/>
    </w:pPr>
  </w:p>
  <w:p w14:paraId="70D33DAE" w14:textId="77777777" w:rsidR="00163CD9" w:rsidRDefault="00163C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200C" w14:textId="77777777" w:rsidR="008B3ADE" w:rsidRDefault="008B3ADE" w:rsidP="00163CD9">
      <w:pPr>
        <w:spacing w:after="0" w:line="240" w:lineRule="auto"/>
      </w:pPr>
      <w:r>
        <w:separator/>
      </w:r>
    </w:p>
  </w:footnote>
  <w:footnote w:type="continuationSeparator" w:id="0">
    <w:p w14:paraId="05E77749" w14:textId="77777777" w:rsidR="008B3ADE" w:rsidRDefault="008B3ADE" w:rsidP="0016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97C8" w14:textId="278B78A0" w:rsidR="008E6940" w:rsidRPr="008E6940" w:rsidRDefault="008E6940" w:rsidP="008E6940">
    <w:pPr>
      <w:pStyle w:val="Kopfzeile"/>
      <w:jc w:val="right"/>
      <w:rPr>
        <w:sz w:val="18"/>
        <w:szCs w:val="18"/>
      </w:rPr>
    </w:pPr>
    <w:r w:rsidRPr="008E6940">
      <w:rPr>
        <w:sz w:val="18"/>
        <w:szCs w:val="18"/>
      </w:rPr>
      <w:t>Stand: 04/2021</w:t>
    </w:r>
  </w:p>
  <w:p w14:paraId="2D605A76" w14:textId="77777777" w:rsidR="008E6940" w:rsidRDefault="008E69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2E9"/>
    <w:multiLevelType w:val="hybridMultilevel"/>
    <w:tmpl w:val="285A532C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EB5"/>
    <w:multiLevelType w:val="hybridMultilevel"/>
    <w:tmpl w:val="1FB6DCC2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90C57"/>
    <w:multiLevelType w:val="hybridMultilevel"/>
    <w:tmpl w:val="44D03AA6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417D"/>
    <w:multiLevelType w:val="hybridMultilevel"/>
    <w:tmpl w:val="1652B442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70"/>
    <w:rsid w:val="00041CCB"/>
    <w:rsid w:val="000810C4"/>
    <w:rsid w:val="000A4593"/>
    <w:rsid w:val="000D7770"/>
    <w:rsid w:val="00163CD9"/>
    <w:rsid w:val="001853EF"/>
    <w:rsid w:val="00190D90"/>
    <w:rsid w:val="001A0EBF"/>
    <w:rsid w:val="001F67E7"/>
    <w:rsid w:val="00263C80"/>
    <w:rsid w:val="00344179"/>
    <w:rsid w:val="003A41D1"/>
    <w:rsid w:val="003C0117"/>
    <w:rsid w:val="00444449"/>
    <w:rsid w:val="00522C8C"/>
    <w:rsid w:val="00531DA3"/>
    <w:rsid w:val="00575036"/>
    <w:rsid w:val="00672E6C"/>
    <w:rsid w:val="00686C69"/>
    <w:rsid w:val="00707790"/>
    <w:rsid w:val="00752DF4"/>
    <w:rsid w:val="007D2C89"/>
    <w:rsid w:val="007E514B"/>
    <w:rsid w:val="008763F4"/>
    <w:rsid w:val="008B3ADE"/>
    <w:rsid w:val="008D1A94"/>
    <w:rsid w:val="008E6940"/>
    <w:rsid w:val="00912BA1"/>
    <w:rsid w:val="009C2C82"/>
    <w:rsid w:val="009E285C"/>
    <w:rsid w:val="00A741B3"/>
    <w:rsid w:val="00C35A29"/>
    <w:rsid w:val="00C662FB"/>
    <w:rsid w:val="00CC57DB"/>
    <w:rsid w:val="00D64C8F"/>
    <w:rsid w:val="00D974DE"/>
    <w:rsid w:val="00E54E95"/>
    <w:rsid w:val="00E623A5"/>
    <w:rsid w:val="00EA4F51"/>
    <w:rsid w:val="00F15366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2139F"/>
  <w15:docId w15:val="{C9EEADB1-2119-43AD-91F4-32497CB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444449"/>
  </w:style>
  <w:style w:type="character" w:styleId="Hyperlink">
    <w:name w:val="Hyperlink"/>
    <w:basedOn w:val="Absatz-Standardschriftart"/>
    <w:uiPriority w:val="99"/>
    <w:unhideWhenUsed/>
    <w:rsid w:val="0044444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1A9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285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6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CD9"/>
  </w:style>
  <w:style w:type="paragraph" w:styleId="Fuzeile">
    <w:name w:val="footer"/>
    <w:basedOn w:val="Standard"/>
    <w:link w:val="FuzeileZchn"/>
    <w:uiPriority w:val="99"/>
    <w:unhideWhenUsed/>
    <w:rsid w:val="0016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CD9"/>
  </w:style>
  <w:style w:type="character" w:styleId="Fett">
    <w:name w:val="Strong"/>
    <w:basedOn w:val="Absatz-Standardschriftart"/>
    <w:uiPriority w:val="22"/>
    <w:qFormat/>
    <w:rsid w:val="008E6940"/>
    <w:rPr>
      <w:b/>
      <w:bCs/>
    </w:rPr>
  </w:style>
  <w:style w:type="character" w:customStyle="1" w:styleId="phone">
    <w:name w:val="phone"/>
    <w:basedOn w:val="Absatz-Standardschriftart"/>
    <w:rsid w:val="00E5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o.de/" TargetMode="External"/><Relationship Id="rId13" Type="http://schemas.openxmlformats.org/officeDocument/2006/relationships/hyperlink" Target="http://www.u25-freiburg.de/" TargetMode="External"/><Relationship Id="rId18" Type="http://schemas.openxmlformats.org/officeDocument/2006/relationships/hyperlink" Target="http://www.bptk.d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ummergegenkummer.de/kinder-und-jugendtelefon.html" TargetMode="External"/><Relationship Id="rId12" Type="http://schemas.openxmlformats.org/officeDocument/2006/relationships/hyperlink" Target="http://www.nakos.de/" TargetMode="External"/><Relationship Id="rId17" Type="http://schemas.openxmlformats.org/officeDocument/2006/relationships/hyperlink" Target="http://www.kvb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e-elternberatung.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ke-jugendberatung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lefonseelsorge.de/" TargetMode="External"/><Relationship Id="rId10" Type="http://schemas.openxmlformats.org/officeDocument/2006/relationships/hyperlink" Target="http://www.deutsche-depressionshilfe.d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nd.de/" TargetMode="External"/><Relationship Id="rId14" Type="http://schemas.openxmlformats.org/officeDocument/2006/relationships/hyperlink" Target="http://www.u25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Haas</dc:creator>
  <cp:lastModifiedBy>Krippner Sabine - Schule Betzigau</cp:lastModifiedBy>
  <cp:revision>2</cp:revision>
  <cp:lastPrinted>2019-11-18T13:38:00Z</cp:lastPrinted>
  <dcterms:created xsi:type="dcterms:W3CDTF">2021-04-21T10:44:00Z</dcterms:created>
  <dcterms:modified xsi:type="dcterms:W3CDTF">2021-04-21T10:44:00Z</dcterms:modified>
</cp:coreProperties>
</file>